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FC4F2" w14:textId="02F265E2" w:rsidR="00961248" w:rsidRDefault="00377A58" w:rsidP="00604781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2DE354D2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4233AB" w:rsidRPr="000C6FC1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58D80D54" w:rsidR="004233AB" w:rsidRPr="000C6FC1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BC522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</w:t>
                            </w:r>
                            <w:r w:rsidR="0056371E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56371E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Ezekiel</w:t>
                            </w:r>
                          </w:p>
                          <w:p w14:paraId="175E76ED" w14:textId="436BDBC3" w:rsidR="004233AB" w:rsidRPr="00D40C9D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4233AB" w:rsidRPr="000C6FC1" w:rsidRDefault="004233A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58D80D54" w:rsidR="004233AB" w:rsidRPr="000C6FC1" w:rsidRDefault="004233A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BC522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</w:t>
                      </w:r>
                      <w:r w:rsidR="0056371E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56371E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Ezekiel</w:t>
                      </w:r>
                    </w:p>
                    <w:p w14:paraId="175E76ED" w14:textId="436BDBC3" w:rsidR="004233AB" w:rsidRPr="00D40C9D" w:rsidRDefault="004233AB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4233AB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4233AB" w:rsidRPr="000C6FC1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3394E793" w:rsidR="004233AB" w:rsidRPr="000C6FC1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J</w:t>
                            </w:r>
                            <w:r w:rsidR="00CD1C5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uly </w:t>
                            </w:r>
                            <w:r w:rsidR="0056371E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19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4233AB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4233AB" w:rsidRPr="000C6FC1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3394E793" w:rsidR="004233AB" w:rsidRPr="000C6FC1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J</w:t>
                      </w:r>
                      <w:r w:rsidR="00CD1C5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uly </w:t>
                      </w:r>
                      <w:r w:rsidR="0056371E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19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4233AB" w:rsidRPr="000B25F8" w:rsidRDefault="004233AB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4233AB" w:rsidRPr="000B25F8" w:rsidRDefault="004233AB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56371E">
        <w:rPr>
          <w:b/>
          <w:szCs w:val="24"/>
          <w:u w:val="single"/>
        </w:rPr>
        <w:t>Giving God His Rightful Place</w:t>
      </w:r>
    </w:p>
    <w:p w14:paraId="283B43A1" w14:textId="54878DF8" w:rsidR="00FA5083" w:rsidRPr="00FA5083" w:rsidRDefault="00FA5083" w:rsidP="00FA5083">
      <w:pPr>
        <w:spacing w:before="120" w:after="120" w:line="276" w:lineRule="auto"/>
        <w:ind w:left="-720" w:right="-720"/>
        <w:jc w:val="center"/>
        <w:rPr>
          <w:b/>
          <w:i/>
          <w:iCs/>
          <w:szCs w:val="24"/>
          <w:u w:val="single"/>
        </w:rPr>
      </w:pPr>
      <w:r w:rsidRPr="00FA5083">
        <w:rPr>
          <w:i/>
          <w:iCs/>
          <w:szCs w:val="24"/>
        </w:rPr>
        <w:t xml:space="preserve">God’s life-giving glory </w:t>
      </w:r>
      <w:r w:rsidR="00F82F8C">
        <w:rPr>
          <w:i/>
          <w:iCs/>
          <w:szCs w:val="24"/>
        </w:rPr>
        <w:t>abides</w:t>
      </w:r>
      <w:r w:rsidRPr="00FA5083">
        <w:rPr>
          <w:i/>
          <w:iCs/>
          <w:szCs w:val="24"/>
        </w:rPr>
        <w:t xml:space="preserve"> where He is acknowledged as Lord.</w:t>
      </w:r>
    </w:p>
    <w:bookmarkStart w:id="2" w:name="_Hlk38892293"/>
    <w:bookmarkStart w:id="3" w:name="_Hlk34836843"/>
    <w:bookmarkStart w:id="4" w:name="_Hlk45558590"/>
    <w:p w14:paraId="01667838" w14:textId="7D6115E2" w:rsidR="00917A1B" w:rsidRPr="00C41DD4" w:rsidRDefault="00040D9C" w:rsidP="002D478E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r w:rsidRPr="00FA5083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44BBCFF3" wp14:editId="10949CC3">
                <wp:simplePos x="0" y="0"/>
                <wp:positionH relativeFrom="column">
                  <wp:posOffset>2682240</wp:posOffset>
                </wp:positionH>
                <wp:positionV relativeFrom="paragraph">
                  <wp:posOffset>6350</wp:posOffset>
                </wp:positionV>
                <wp:extent cx="1216025" cy="1138555"/>
                <wp:effectExtent l="0" t="0" r="2222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13D5" w14:textId="181F13D4" w:rsidR="00040D9C" w:rsidRDefault="00040D9C" w:rsidP="00040D9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40D9C">
                              <w:rPr>
                                <w:u w:val="single"/>
                              </w:rPr>
                              <w:t>Object Lessons</w:t>
                            </w:r>
                          </w:p>
                          <w:p w14:paraId="472C3E34" w14:textId="3DE2ACB4" w:rsidR="00040D9C" w:rsidRDefault="00040D9C" w:rsidP="00040D9C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040D9C">
                              <w:rPr>
                                <w:sz w:val="22"/>
                                <w:szCs w:val="20"/>
                              </w:rPr>
                              <w:t>Ezekiel lies on his side, bound (4)</w:t>
                            </w:r>
                          </w:p>
                          <w:p w14:paraId="3C085812" w14:textId="595CC949" w:rsidR="00040D9C" w:rsidRPr="00040D9C" w:rsidRDefault="00040D9C" w:rsidP="00040D9C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Ezekiel shaves his head and destroys the clippings (5)</w:t>
                            </w:r>
                          </w:p>
                          <w:p w14:paraId="7665B745" w14:textId="77777777" w:rsidR="00040D9C" w:rsidRPr="00040D9C" w:rsidRDefault="00040D9C" w:rsidP="0004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CFF3" id="_x0000_s1029" type="#_x0000_t202" style="position:absolute;left:0;text-align:left;margin-left:211.2pt;margin-top:.5pt;width:95.75pt;height:89.6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">
                <v:textbox>
                  <w:txbxContent>
                    <w:p w14:paraId="60BB13D5" w14:textId="181F13D4" w:rsidR="00040D9C" w:rsidRDefault="00040D9C" w:rsidP="00040D9C">
                      <w:pPr>
                        <w:jc w:val="center"/>
                        <w:rPr>
                          <w:u w:val="single"/>
                        </w:rPr>
                      </w:pPr>
                      <w:r w:rsidRPr="00040D9C">
                        <w:rPr>
                          <w:u w:val="single"/>
                        </w:rPr>
                        <w:t>Object Lessons</w:t>
                      </w:r>
                    </w:p>
                    <w:p w14:paraId="472C3E34" w14:textId="3DE2ACB4" w:rsidR="00040D9C" w:rsidRDefault="00040D9C" w:rsidP="00040D9C">
                      <w:pPr>
                        <w:rPr>
                          <w:sz w:val="22"/>
                          <w:szCs w:val="20"/>
                        </w:rPr>
                      </w:pPr>
                      <w:r w:rsidRPr="00040D9C">
                        <w:rPr>
                          <w:sz w:val="22"/>
                          <w:szCs w:val="20"/>
                        </w:rPr>
                        <w:t>Ezekiel lies on his side, bound (4)</w:t>
                      </w:r>
                    </w:p>
                    <w:p w14:paraId="3C085812" w14:textId="595CC949" w:rsidR="00040D9C" w:rsidRPr="00040D9C" w:rsidRDefault="00040D9C" w:rsidP="00040D9C">
                      <w:p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Ezekiel shaves his head and destroys the clippings (5)</w:t>
                      </w:r>
                    </w:p>
                    <w:p w14:paraId="7665B745" w14:textId="77777777" w:rsidR="00040D9C" w:rsidRPr="00040D9C" w:rsidRDefault="00040D9C" w:rsidP="00040D9C"/>
                  </w:txbxContent>
                </v:textbox>
                <w10:wrap type="square"/>
              </v:shape>
            </w:pict>
          </mc:Fallback>
        </mc:AlternateContent>
      </w:r>
      <w:r w:rsidR="0056371E">
        <w:rPr>
          <w:b/>
          <w:szCs w:val="24"/>
        </w:rPr>
        <w:t>Israel’s</w:t>
      </w:r>
      <w:r w:rsidR="00327A1A">
        <w:rPr>
          <w:b/>
          <w:szCs w:val="24"/>
        </w:rPr>
        <w:t xml:space="preserve"> Tragic</w:t>
      </w:r>
      <w:r w:rsidR="0056371E">
        <w:rPr>
          <w:b/>
          <w:szCs w:val="24"/>
        </w:rPr>
        <w:t xml:space="preserve"> Plight</w:t>
      </w:r>
    </w:p>
    <w:p w14:paraId="36DF70FF" w14:textId="4CB34B9A" w:rsidR="0056371E" w:rsidRPr="0056371E" w:rsidRDefault="0056371E" w:rsidP="00CD1C52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bookmarkStart w:id="5" w:name="_Hlk38892325"/>
      <w:bookmarkEnd w:id="2"/>
      <w:r>
        <w:rPr>
          <w:bCs/>
          <w:szCs w:val="24"/>
        </w:rPr>
        <w:t xml:space="preserve">God is not </w:t>
      </w:r>
      <w:r w:rsidR="000333DD">
        <w:rPr>
          <w:bCs/>
          <w:szCs w:val="24"/>
        </w:rPr>
        <w:t>_______________</w:t>
      </w:r>
      <w:r>
        <w:rPr>
          <w:bCs/>
          <w:szCs w:val="24"/>
        </w:rPr>
        <w:t xml:space="preserve"> as the only Lord</w:t>
      </w:r>
      <w:r w:rsidR="00FA5083">
        <w:rPr>
          <w:bCs/>
          <w:szCs w:val="24"/>
        </w:rPr>
        <w:t xml:space="preserve"> </w:t>
      </w:r>
      <w:r w:rsidR="00FA5083" w:rsidRPr="00040D9C">
        <w:rPr>
          <w:bCs/>
          <w:sz w:val="18"/>
          <w:szCs w:val="18"/>
        </w:rPr>
        <w:t>(8)</w:t>
      </w:r>
    </w:p>
    <w:p w14:paraId="397D71B9" w14:textId="7914CDD5" w:rsidR="0056371E" w:rsidRPr="0056371E" w:rsidRDefault="00D841AE" w:rsidP="00CD1C52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Israel is </w:t>
      </w:r>
      <w:r w:rsidR="000333DD">
        <w:rPr>
          <w:bCs/>
          <w:szCs w:val="24"/>
        </w:rPr>
        <w:t>_________</w:t>
      </w:r>
      <w:r w:rsidR="0056371E">
        <w:rPr>
          <w:bCs/>
          <w:szCs w:val="24"/>
        </w:rPr>
        <w:t xml:space="preserve"> for punishment</w:t>
      </w:r>
      <w:r w:rsidR="00FA5083">
        <w:rPr>
          <w:bCs/>
          <w:szCs w:val="24"/>
        </w:rPr>
        <w:t xml:space="preserve"> </w:t>
      </w:r>
      <w:r w:rsidR="00FA5083" w:rsidRPr="00040D9C">
        <w:rPr>
          <w:bCs/>
          <w:sz w:val="18"/>
          <w:szCs w:val="18"/>
        </w:rPr>
        <w:t>(5:12)</w:t>
      </w:r>
    </w:p>
    <w:p w14:paraId="5A7AF903" w14:textId="5C987A55" w:rsidR="00F51A81" w:rsidRPr="00475CAE" w:rsidRDefault="0056371E" w:rsidP="000333DD">
      <w:pPr>
        <w:pStyle w:val="ListParagraph"/>
        <w:numPr>
          <w:ilvl w:val="0"/>
          <w:numId w:val="36"/>
        </w:numPr>
        <w:spacing w:after="120" w:line="288" w:lineRule="auto"/>
        <w:ind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God’s </w:t>
      </w:r>
      <w:r w:rsidR="000333DD">
        <w:rPr>
          <w:bCs/>
          <w:szCs w:val="24"/>
        </w:rPr>
        <w:t>_______</w:t>
      </w:r>
      <w:r>
        <w:rPr>
          <w:bCs/>
          <w:szCs w:val="24"/>
        </w:rPr>
        <w:t xml:space="preserve"> has left </w:t>
      </w:r>
      <w:r w:rsidRPr="00FA5083">
        <w:rPr>
          <w:bCs/>
          <w:szCs w:val="24"/>
        </w:rPr>
        <w:t>Jerusalem</w:t>
      </w:r>
      <w:r w:rsidR="00E4682A" w:rsidRPr="00FA5083">
        <w:rPr>
          <w:bCs/>
          <w:i/>
          <w:iCs/>
          <w:szCs w:val="24"/>
        </w:rPr>
        <w:t xml:space="preserve"> </w:t>
      </w:r>
      <w:r w:rsidR="00FA5083" w:rsidRPr="00040D9C">
        <w:rPr>
          <w:bCs/>
          <w:sz w:val="18"/>
          <w:szCs w:val="18"/>
        </w:rPr>
        <w:t>(8:6)</w:t>
      </w:r>
    </w:p>
    <w:p w14:paraId="01E84DB1" w14:textId="75C5419F" w:rsidR="00475CAE" w:rsidRPr="0056371E" w:rsidRDefault="00475CAE" w:rsidP="00040D9C">
      <w:pPr>
        <w:pStyle w:val="ListParagraph"/>
        <w:spacing w:after="240" w:line="288" w:lineRule="auto"/>
        <w:ind w:left="-360" w:right="-720"/>
        <w:contextualSpacing w:val="0"/>
        <w:rPr>
          <w:b/>
          <w:szCs w:val="24"/>
        </w:rPr>
      </w:pPr>
      <w:r w:rsidRPr="00475CAE">
        <w:rPr>
          <w:b/>
          <w:szCs w:val="24"/>
        </w:rPr>
        <w:t xml:space="preserve">Application: </w:t>
      </w:r>
      <w:r>
        <w:rPr>
          <w:bCs/>
          <w:szCs w:val="24"/>
        </w:rPr>
        <w:t>Will we be a people who put God first, or will we choose to replace Him as top priority?</w:t>
      </w:r>
    </w:p>
    <w:bookmarkEnd w:id="1"/>
    <w:bookmarkEnd w:id="3"/>
    <w:bookmarkEnd w:id="5"/>
    <w:p w14:paraId="626A46DA" w14:textId="5719247F" w:rsidR="00343ED6" w:rsidRDefault="00475CAE" w:rsidP="002C2655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r w:rsidRPr="00FA5083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60AA86B9" wp14:editId="26500F20">
                <wp:simplePos x="0" y="0"/>
                <wp:positionH relativeFrom="column">
                  <wp:posOffset>2710228</wp:posOffset>
                </wp:positionH>
                <wp:positionV relativeFrom="paragraph">
                  <wp:posOffset>97059</wp:posOffset>
                </wp:positionV>
                <wp:extent cx="1135380" cy="664210"/>
                <wp:effectExtent l="0" t="0" r="2667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C2D5" w14:textId="6B27408C" w:rsidR="00FA5083" w:rsidRDefault="00FA5083">
                            <w:r>
                              <w:t>God’s mercy is demonstrated in judgement.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86B9" id="_x0000_s1030" type="#_x0000_t202" style="position:absolute;left:0;text-align:left;margin-left:213.4pt;margin-top:7.65pt;width:89.4pt;height:52.3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">
                <v:textbox>
                  <w:txbxContent>
                    <w:p w14:paraId="13DAC2D5" w14:textId="6B27408C" w:rsidR="00FA5083" w:rsidRDefault="00FA5083">
                      <w:r>
                        <w:t>God’s mercy is demonstrated in judgement.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1E">
        <w:rPr>
          <w:b/>
          <w:szCs w:val="24"/>
        </w:rPr>
        <w:t>God’s</w:t>
      </w:r>
      <w:r w:rsidR="00327A1A">
        <w:rPr>
          <w:b/>
          <w:szCs w:val="24"/>
        </w:rPr>
        <w:t xml:space="preserve"> Gracious</w:t>
      </w:r>
      <w:r w:rsidR="0056371E">
        <w:rPr>
          <w:b/>
          <w:szCs w:val="24"/>
        </w:rPr>
        <w:t xml:space="preserve"> Solution</w:t>
      </w:r>
    </w:p>
    <w:p w14:paraId="79ACD8D4" w14:textId="7D4BC2EA" w:rsidR="00327A1A" w:rsidRDefault="00327A1A" w:rsidP="00FA5083">
      <w:pPr>
        <w:pStyle w:val="ListParagraph"/>
        <w:numPr>
          <w:ilvl w:val="0"/>
          <w:numId w:val="46"/>
        </w:numPr>
        <w:spacing w:line="288" w:lineRule="auto"/>
        <w:ind w:left="360" w:right="-864"/>
        <w:contextualSpacing w:val="0"/>
        <w:rPr>
          <w:bCs/>
          <w:szCs w:val="24"/>
        </w:rPr>
      </w:pPr>
      <w:r>
        <w:rPr>
          <w:bCs/>
          <w:szCs w:val="24"/>
        </w:rPr>
        <w:t>Realignment through</w:t>
      </w:r>
      <w:r w:rsidR="000333DD">
        <w:rPr>
          <w:bCs/>
          <w:szCs w:val="24"/>
        </w:rPr>
        <w:t xml:space="preserve"> _____________</w:t>
      </w:r>
    </w:p>
    <w:p w14:paraId="7B7F41A1" w14:textId="25F12044" w:rsidR="00343ED6" w:rsidRPr="00FA5083" w:rsidRDefault="0056371E" w:rsidP="00FA5083">
      <w:pPr>
        <w:spacing w:line="288" w:lineRule="auto"/>
        <w:ind w:right="-864" w:firstLine="360"/>
        <w:rPr>
          <w:bCs/>
          <w:i/>
          <w:iCs/>
          <w:szCs w:val="24"/>
        </w:rPr>
      </w:pPr>
      <w:r w:rsidRPr="00FA5083">
        <w:rPr>
          <w:bCs/>
          <w:i/>
          <w:iCs/>
          <w:szCs w:val="24"/>
        </w:rPr>
        <w:t>“</w:t>
      </w:r>
      <w:r w:rsidR="00475CAE">
        <w:rPr>
          <w:bCs/>
          <w:i/>
          <w:iCs/>
          <w:szCs w:val="24"/>
        </w:rPr>
        <w:t>T</w:t>
      </w:r>
      <w:r w:rsidRPr="00FA5083">
        <w:rPr>
          <w:bCs/>
          <w:i/>
          <w:iCs/>
          <w:szCs w:val="24"/>
        </w:rPr>
        <w:t>hey shall know that I am the Lord”</w:t>
      </w:r>
    </w:p>
    <w:p w14:paraId="71C9D1C1" w14:textId="5C17D4CF" w:rsidR="00FA5083" w:rsidRDefault="0056371E" w:rsidP="00FA5083">
      <w:pPr>
        <w:pStyle w:val="ListParagraph"/>
        <w:numPr>
          <w:ilvl w:val="0"/>
          <w:numId w:val="46"/>
        </w:numPr>
        <w:spacing w:line="288" w:lineRule="auto"/>
        <w:ind w:left="360" w:right="-864"/>
        <w:contextualSpacing w:val="0"/>
        <w:rPr>
          <w:bCs/>
          <w:szCs w:val="24"/>
        </w:rPr>
      </w:pPr>
      <w:r>
        <w:rPr>
          <w:bCs/>
          <w:szCs w:val="24"/>
        </w:rPr>
        <w:t xml:space="preserve">New life from dry </w:t>
      </w:r>
      <w:r w:rsidR="000333DD">
        <w:rPr>
          <w:bCs/>
          <w:szCs w:val="24"/>
        </w:rPr>
        <w:t>________</w:t>
      </w:r>
      <w:r w:rsidR="00FA5083">
        <w:rPr>
          <w:bCs/>
          <w:szCs w:val="24"/>
        </w:rPr>
        <w:t xml:space="preserve"> </w:t>
      </w:r>
      <w:r w:rsidR="00FA5083" w:rsidRPr="00040D9C">
        <w:rPr>
          <w:bCs/>
          <w:sz w:val="18"/>
          <w:szCs w:val="18"/>
        </w:rPr>
        <w:t>(37)</w:t>
      </w:r>
    </w:p>
    <w:p w14:paraId="6B1D76A4" w14:textId="0C38AEEC" w:rsidR="00040D9C" w:rsidRPr="00040D9C" w:rsidRDefault="00040D9C" w:rsidP="00040D9C">
      <w:pPr>
        <w:pStyle w:val="ListParagraph"/>
        <w:spacing w:line="288" w:lineRule="auto"/>
        <w:ind w:left="360" w:right="-864"/>
        <w:contextualSpacing w:val="0"/>
        <w:rPr>
          <w:bCs/>
          <w:i/>
          <w:iCs/>
          <w:szCs w:val="24"/>
        </w:rPr>
      </w:pPr>
      <w:r w:rsidRPr="00040D9C">
        <w:rPr>
          <w:bCs/>
          <w:i/>
          <w:iCs/>
          <w:szCs w:val="24"/>
        </w:rPr>
        <w:t>“I will put my Spirit within you, and you shall live”</w:t>
      </w:r>
      <w:r>
        <w:rPr>
          <w:bCs/>
          <w:i/>
          <w:iCs/>
          <w:szCs w:val="24"/>
        </w:rPr>
        <w:t xml:space="preserve"> </w:t>
      </w:r>
      <w:r w:rsidRPr="00040D9C">
        <w:rPr>
          <w:bCs/>
          <w:sz w:val="18"/>
          <w:szCs w:val="18"/>
        </w:rPr>
        <w:t>(37:14)</w:t>
      </w:r>
    </w:p>
    <w:p w14:paraId="64D42EE4" w14:textId="3EB0C5A2" w:rsidR="00475CAE" w:rsidRDefault="0056371E" w:rsidP="00475CAE">
      <w:pPr>
        <w:pStyle w:val="ListParagraph"/>
        <w:numPr>
          <w:ilvl w:val="0"/>
          <w:numId w:val="46"/>
        </w:numPr>
        <w:spacing w:after="240" w:line="288" w:lineRule="auto"/>
        <w:ind w:left="360" w:right="-864"/>
        <w:contextualSpacing w:val="0"/>
        <w:rPr>
          <w:bCs/>
          <w:szCs w:val="24"/>
        </w:rPr>
      </w:pPr>
      <w:r>
        <w:rPr>
          <w:bCs/>
          <w:szCs w:val="24"/>
        </w:rPr>
        <w:t xml:space="preserve">A “New Jerusalem” that gives </w:t>
      </w:r>
      <w:r w:rsidR="000333DD">
        <w:rPr>
          <w:bCs/>
          <w:szCs w:val="24"/>
        </w:rPr>
        <w:t>_______</w:t>
      </w:r>
      <w:r>
        <w:rPr>
          <w:bCs/>
          <w:szCs w:val="24"/>
        </w:rPr>
        <w:t xml:space="preserve"> to the nations</w:t>
      </w:r>
      <w:r w:rsidR="00D2240E">
        <w:rPr>
          <w:bCs/>
          <w:szCs w:val="24"/>
        </w:rPr>
        <w:t xml:space="preserve"> </w:t>
      </w:r>
      <w:r w:rsidR="00D2240E">
        <w:rPr>
          <w:bCs/>
          <w:sz w:val="18"/>
          <w:szCs w:val="18"/>
        </w:rPr>
        <w:t>(47)</w:t>
      </w:r>
    </w:p>
    <w:p w14:paraId="00B4C835" w14:textId="312B7FA0" w:rsidR="00343ED6" w:rsidRDefault="00475CAE" w:rsidP="000333DD">
      <w:pPr>
        <w:spacing w:after="240" w:line="288" w:lineRule="auto"/>
        <w:ind w:left="-360" w:right="-864"/>
        <w:rPr>
          <w:rFonts w:ascii="Franklin Gothic Medium Cond" w:hAnsi="Franklin Gothic Medium Cond"/>
          <w:b/>
          <w:bCs/>
          <w:szCs w:val="24"/>
          <w:u w:val="single"/>
        </w:rPr>
      </w:pPr>
      <w:r w:rsidRPr="00475CAE">
        <w:rPr>
          <w:b/>
          <w:szCs w:val="24"/>
        </w:rPr>
        <w:t xml:space="preserve">Application: </w:t>
      </w:r>
      <w:r>
        <w:rPr>
          <w:bCs/>
          <w:szCs w:val="24"/>
        </w:rPr>
        <w:t>Are you willing to reject the replacement</w:t>
      </w:r>
      <w:r w:rsidR="00B43349">
        <w:rPr>
          <w:bCs/>
          <w:szCs w:val="24"/>
        </w:rPr>
        <w:t>s in order to</w:t>
      </w:r>
      <w:r>
        <w:rPr>
          <w:bCs/>
          <w:szCs w:val="24"/>
        </w:rPr>
        <w:t xml:space="preserve"> enjoy God’s life-giving, glorious presence?</w:t>
      </w:r>
      <w:bookmarkEnd w:id="4"/>
    </w:p>
    <w:p w14:paraId="761BF950" w14:textId="6E77F34B" w:rsidR="00343ED6" w:rsidRDefault="00343ED6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0ABD67E8" w14:textId="1F47D2E0" w:rsidR="00040D9C" w:rsidRDefault="00040D9C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21719991" w14:textId="77777777" w:rsidR="00040D9C" w:rsidRDefault="00040D9C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0AF278B6" w14:textId="76383737" w:rsidR="00343ED6" w:rsidRDefault="00343ED6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0C662811" w14:textId="20A4EA18" w:rsidR="00343ED6" w:rsidRDefault="00642BCF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642BCF">
        <w:rPr>
          <w:rFonts w:ascii="Franklin Gothic Medium Cond" w:hAnsi="Franklin Gothic Medium Cond"/>
          <w:b/>
          <w:bCs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7BD56156" wp14:editId="71B56B0A">
                <wp:simplePos x="0" y="0"/>
                <wp:positionH relativeFrom="margin">
                  <wp:align>center</wp:align>
                </wp:positionH>
                <wp:positionV relativeFrom="paragraph">
                  <wp:posOffset>254934</wp:posOffset>
                </wp:positionV>
                <wp:extent cx="3760470" cy="499745"/>
                <wp:effectExtent l="0" t="0" r="11430" b="1460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15CF" w14:textId="5477EC90" w:rsidR="00642BCF" w:rsidRPr="00820DD7" w:rsidRDefault="00642B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Answers: </w:t>
                            </w:r>
                            <w:r w:rsidR="000333DD">
                              <w:rPr>
                                <w:b/>
                                <w:bCs/>
                              </w:rPr>
                              <w:t>acknowledged</w:t>
                            </w:r>
                            <w:r w:rsidR="00F10C7D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0333DD">
                              <w:t>doomed</w:t>
                            </w:r>
                            <w:r w:rsidR="00820DD7">
                              <w:t xml:space="preserve">, 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0333DD">
                              <w:rPr>
                                <w:b/>
                                <w:bCs/>
                              </w:rPr>
                              <w:t>lory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0333DD">
                              <w:t>judgement</w:t>
                            </w:r>
                            <w:r w:rsidR="00820DD7">
                              <w:t xml:space="preserve">, </w:t>
                            </w:r>
                            <w:r w:rsidR="000333DD">
                              <w:rPr>
                                <w:b/>
                                <w:bCs/>
                              </w:rPr>
                              <w:t>bones</w:t>
                            </w:r>
                            <w:r w:rsidR="00820DD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0333DD">
                              <w:t>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6156" id="_x0000_s1031" type="#_x0000_t202" style="position:absolute;left:0;text-align:left;margin-left:0;margin-top:20.05pt;width:296.1pt;height:39.35pt;z-index:251769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">
                <v:textbox>
                  <w:txbxContent>
                    <w:p w14:paraId="211015CF" w14:textId="5477EC90" w:rsidR="00642BCF" w:rsidRPr="00820DD7" w:rsidRDefault="00642BCF">
                      <w:pPr>
                        <w:rPr>
                          <w:b/>
                          <w:bCs/>
                        </w:rPr>
                      </w:pPr>
                      <w:r>
                        <w:t xml:space="preserve">Answers: </w:t>
                      </w:r>
                      <w:r w:rsidR="000333DD">
                        <w:rPr>
                          <w:b/>
                          <w:bCs/>
                        </w:rPr>
                        <w:t>acknowledged</w:t>
                      </w:r>
                      <w:r w:rsidR="00F10C7D">
                        <w:rPr>
                          <w:b/>
                          <w:bCs/>
                        </w:rPr>
                        <w:t xml:space="preserve">, </w:t>
                      </w:r>
                      <w:r w:rsidR="000333DD">
                        <w:t>doomed</w:t>
                      </w:r>
                      <w:r w:rsidR="00820DD7">
                        <w:t xml:space="preserve">, </w:t>
                      </w:r>
                      <w:r w:rsidR="00820DD7">
                        <w:rPr>
                          <w:b/>
                          <w:bCs/>
                        </w:rPr>
                        <w:t>g</w:t>
                      </w:r>
                      <w:r w:rsidR="000333DD">
                        <w:rPr>
                          <w:b/>
                          <w:bCs/>
                        </w:rPr>
                        <w:t>lory</w:t>
                      </w:r>
                      <w:r w:rsidR="00820DD7">
                        <w:rPr>
                          <w:b/>
                          <w:bCs/>
                        </w:rPr>
                        <w:t xml:space="preserve">, </w:t>
                      </w:r>
                      <w:r w:rsidR="000333DD">
                        <w:t>judgement</w:t>
                      </w:r>
                      <w:r w:rsidR="00820DD7">
                        <w:t xml:space="preserve">, </w:t>
                      </w:r>
                      <w:r w:rsidR="000333DD">
                        <w:rPr>
                          <w:b/>
                          <w:bCs/>
                        </w:rPr>
                        <w:t>bones</w:t>
                      </w:r>
                      <w:r w:rsidR="00820DD7">
                        <w:rPr>
                          <w:b/>
                          <w:bCs/>
                        </w:rPr>
                        <w:t xml:space="preserve">, </w:t>
                      </w:r>
                      <w:r w:rsidR="000333DD">
                        <w:t>life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7ECF8D" w14:textId="77777777" w:rsidR="005E39C9" w:rsidRDefault="00CC299F" w:rsidP="005E39C9">
      <w:pPr>
        <w:spacing w:after="120"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C24A5C3" w14:textId="5D1AC91B" w:rsidR="00CF5529" w:rsidRPr="005E39C9" w:rsidRDefault="000654C7" w:rsidP="005E39C9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1451B4">
        <w:rPr>
          <w:b/>
          <w:bCs/>
          <w:szCs w:val="24"/>
        </w:rPr>
        <w:t>Bible study:</w:t>
      </w:r>
      <w:r w:rsidRPr="005E39C9">
        <w:rPr>
          <w:szCs w:val="24"/>
        </w:rPr>
        <w:t xml:space="preserve"> </w:t>
      </w:r>
      <w:r w:rsidR="000333DD">
        <w:rPr>
          <w:szCs w:val="24"/>
        </w:rPr>
        <w:t xml:space="preserve">Scan the book, looking for the phrase “And they shall know that I am the Lord.” </w:t>
      </w:r>
    </w:p>
    <w:p w14:paraId="73490D97" w14:textId="77777777" w:rsidR="001451B4" w:rsidRDefault="001451B4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4BC88CC0" w14:textId="77777777" w:rsidR="005E39C9" w:rsidRDefault="005E39C9" w:rsidP="005E39C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630164A6" w14:textId="72D5423C" w:rsidR="00CA76C7" w:rsidRDefault="000333DD" w:rsidP="00CB2EA1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What is God promising to do when He says that they “will know He is the Lord”? How will doing that thing cause them to have this realization?</w:t>
      </w:r>
    </w:p>
    <w:p w14:paraId="67679CC8" w14:textId="77777777" w:rsidR="001451B4" w:rsidRPr="000333DD" w:rsidRDefault="001451B4" w:rsidP="000333DD">
      <w:pPr>
        <w:spacing w:after="120" w:line="288" w:lineRule="auto"/>
        <w:ind w:right="-720"/>
        <w:rPr>
          <w:szCs w:val="24"/>
        </w:rPr>
      </w:pPr>
    </w:p>
    <w:p w14:paraId="0538F3AF" w14:textId="0C01FCC2" w:rsidR="0088158B" w:rsidRPr="000333DD" w:rsidRDefault="000333DD" w:rsidP="008E3872">
      <w:pPr>
        <w:pStyle w:val="ListParagraph"/>
        <w:numPr>
          <w:ilvl w:val="0"/>
          <w:numId w:val="20"/>
        </w:numPr>
        <w:spacing w:line="288" w:lineRule="auto"/>
        <w:ind w:right="-720"/>
        <w:contextualSpacing w:val="0"/>
        <w:rPr>
          <w:i/>
          <w:iCs/>
          <w:szCs w:val="24"/>
        </w:rPr>
      </w:pPr>
      <w:r>
        <w:rPr>
          <w:szCs w:val="24"/>
        </w:rPr>
        <w:t>What are ways that we allow God to be replaced as the Lord of our lives?</w:t>
      </w:r>
    </w:p>
    <w:p w14:paraId="07F94ADF" w14:textId="01BA0C08" w:rsidR="001451B4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596C392A" w14:textId="77777777" w:rsidR="001451B4" w:rsidRPr="0088158B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1D9BE4B5" w14:textId="7AE09A0D" w:rsidR="00575192" w:rsidRPr="000654C7" w:rsidRDefault="000333DD" w:rsidP="001451B4">
      <w:pPr>
        <w:pStyle w:val="ListParagraph"/>
        <w:numPr>
          <w:ilvl w:val="0"/>
          <w:numId w:val="20"/>
        </w:numPr>
        <w:spacing w:line="288" w:lineRule="auto"/>
        <w:ind w:right="-720"/>
        <w:contextualSpacing w:val="0"/>
        <w:rPr>
          <w:i/>
          <w:iCs/>
          <w:szCs w:val="24"/>
        </w:rPr>
      </w:pPr>
      <w:r>
        <w:rPr>
          <w:szCs w:val="24"/>
        </w:rPr>
        <w:t>According to 8:6, why did God’s glory leave Jerusalem? Why was this a big deal for Israel?</w:t>
      </w:r>
    </w:p>
    <w:p w14:paraId="2BA6B356" w14:textId="53536A7D" w:rsidR="00575192" w:rsidRDefault="00575192" w:rsidP="001451B4">
      <w:pPr>
        <w:spacing w:line="288" w:lineRule="auto"/>
        <w:ind w:right="-720"/>
        <w:rPr>
          <w:i/>
          <w:iCs/>
          <w:szCs w:val="24"/>
        </w:rPr>
      </w:pPr>
    </w:p>
    <w:p w14:paraId="37020E20" w14:textId="77777777" w:rsidR="001451B4" w:rsidRPr="00575192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3964C796" w14:textId="6A4986D4" w:rsidR="000333DD" w:rsidRDefault="000333DD" w:rsidP="00B06152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God promises new life to Israel once they have acknowledged He is the Lord. According to 37:14, where does this life come from?</w:t>
      </w:r>
    </w:p>
    <w:p w14:paraId="21C65BD8" w14:textId="77777777" w:rsidR="000333DD" w:rsidRPr="000333DD" w:rsidRDefault="000333DD" w:rsidP="000333DD">
      <w:pPr>
        <w:spacing w:after="120" w:line="288" w:lineRule="auto"/>
        <w:ind w:right="-720"/>
        <w:rPr>
          <w:szCs w:val="24"/>
        </w:rPr>
      </w:pPr>
    </w:p>
    <w:p w14:paraId="6C8A6447" w14:textId="2C23720D" w:rsidR="00EE1563" w:rsidRPr="007F4483" w:rsidRDefault="000333DD" w:rsidP="00B06152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 </w:t>
      </w:r>
      <w:r w:rsidR="00D2240E">
        <w:rPr>
          <w:szCs w:val="24"/>
        </w:rPr>
        <w:t xml:space="preserve">Read Eze. 47:2, 8. If we are God’s temple </w:t>
      </w:r>
      <w:r w:rsidR="00D2240E" w:rsidRPr="00D2240E">
        <w:rPr>
          <w:sz w:val="18"/>
          <w:szCs w:val="18"/>
        </w:rPr>
        <w:t>(1 Cor. 3:16)</w:t>
      </w:r>
      <w:r w:rsidR="00D2240E">
        <w:rPr>
          <w:szCs w:val="24"/>
        </w:rPr>
        <w:t xml:space="preserve">, how can we emit a life-giving stream of grace for those around us? </w:t>
      </w:r>
    </w:p>
    <w:p w14:paraId="18FA4D80" w14:textId="66DB2088" w:rsidR="001451B4" w:rsidRDefault="001451B4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7F7BEA01" w14:textId="77777777" w:rsidR="00D2240E" w:rsidRPr="00EC1FB6" w:rsidRDefault="00D2240E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903C1F5" w14:textId="5CBF3130" w:rsidR="00182B32" w:rsidRPr="007A3A6E" w:rsidRDefault="007F4483" w:rsidP="00CF5529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b/>
          <w:bCs/>
          <w:szCs w:val="24"/>
          <w:u w:val="single"/>
        </w:rPr>
        <w:t>Prayer</w:t>
      </w:r>
      <w:r w:rsidR="001451B4">
        <w:rPr>
          <w:b/>
          <w:bCs/>
          <w:szCs w:val="24"/>
          <w:u w:val="single"/>
        </w:rPr>
        <w:t xml:space="preserve"> from Ecclesiastes</w:t>
      </w:r>
    </w:p>
    <w:p w14:paraId="62F3309F" w14:textId="2551CEED" w:rsidR="007A3A6E" w:rsidRPr="001451B4" w:rsidRDefault="00D2240E" w:rsidP="001451B4">
      <w:pPr>
        <w:pStyle w:val="ListParagraph"/>
        <w:spacing w:after="120" w:line="288" w:lineRule="auto"/>
        <w:ind w:left="-720" w:right="-720"/>
        <w:contextualSpacing w:val="0"/>
        <w:rPr>
          <w:szCs w:val="24"/>
        </w:rPr>
      </w:pPr>
      <w:r>
        <w:rPr>
          <w:i/>
          <w:iCs/>
          <w:szCs w:val="24"/>
        </w:rPr>
        <w:t>“Please make me a life-giving stream to others as I…”</w:t>
      </w:r>
    </w:p>
    <w:sectPr w:rsidR="007A3A6E" w:rsidRPr="001451B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881D8" w14:textId="77777777" w:rsidR="007C74CE" w:rsidRDefault="007C74CE" w:rsidP="0051414C">
      <w:pPr>
        <w:spacing w:line="240" w:lineRule="auto"/>
      </w:pPr>
      <w:r>
        <w:separator/>
      </w:r>
    </w:p>
  </w:endnote>
  <w:endnote w:type="continuationSeparator" w:id="0">
    <w:p w14:paraId="3E048FBA" w14:textId="77777777" w:rsidR="007C74CE" w:rsidRDefault="007C74CE" w:rsidP="0051414C">
      <w:pPr>
        <w:spacing w:line="240" w:lineRule="auto"/>
      </w:pPr>
      <w:r>
        <w:continuationSeparator/>
      </w:r>
    </w:p>
  </w:endnote>
  <w:endnote w:type="continuationNotice" w:id="1">
    <w:p w14:paraId="4137EFD7" w14:textId="77777777" w:rsidR="007C74CE" w:rsidRDefault="007C74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4233AB" w:rsidRDefault="0042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5D79" w14:textId="77777777" w:rsidR="007C74CE" w:rsidRDefault="007C74CE" w:rsidP="0051414C">
      <w:pPr>
        <w:spacing w:line="240" w:lineRule="auto"/>
      </w:pPr>
      <w:r>
        <w:separator/>
      </w:r>
    </w:p>
  </w:footnote>
  <w:footnote w:type="continuationSeparator" w:id="0">
    <w:p w14:paraId="1844A856" w14:textId="77777777" w:rsidR="007C74CE" w:rsidRDefault="007C74CE" w:rsidP="0051414C">
      <w:pPr>
        <w:spacing w:line="240" w:lineRule="auto"/>
      </w:pPr>
      <w:r>
        <w:continuationSeparator/>
      </w:r>
    </w:p>
  </w:footnote>
  <w:footnote w:type="continuationNotice" w:id="1">
    <w:p w14:paraId="59E659A1" w14:textId="77777777" w:rsidR="007C74CE" w:rsidRDefault="007C74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4233AB" w:rsidRDefault="00423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22073F"/>
    <w:multiLevelType w:val="hybridMultilevel"/>
    <w:tmpl w:val="552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280"/>
    <w:multiLevelType w:val="hybridMultilevel"/>
    <w:tmpl w:val="23C0BD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339C0"/>
    <w:multiLevelType w:val="hybridMultilevel"/>
    <w:tmpl w:val="7EC26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92C10"/>
    <w:multiLevelType w:val="hybridMultilevel"/>
    <w:tmpl w:val="23C45A4A"/>
    <w:lvl w:ilvl="0" w:tplc="5D9CBC06">
      <w:start w:val="1"/>
      <w:numFmt w:val="upperRoman"/>
      <w:lvlText w:val="%1."/>
      <w:lvlJc w:val="left"/>
      <w:pPr>
        <w:ind w:left="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C8715FB"/>
    <w:multiLevelType w:val="hybridMultilevel"/>
    <w:tmpl w:val="230ABC88"/>
    <w:lvl w:ilvl="0" w:tplc="345E41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6969"/>
    <w:multiLevelType w:val="hybridMultilevel"/>
    <w:tmpl w:val="9378CA28"/>
    <w:lvl w:ilvl="0" w:tplc="17AC66C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F30F6"/>
    <w:multiLevelType w:val="hybridMultilevel"/>
    <w:tmpl w:val="FCE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5C20"/>
    <w:multiLevelType w:val="hybridMultilevel"/>
    <w:tmpl w:val="1346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5D6D"/>
    <w:multiLevelType w:val="hybridMultilevel"/>
    <w:tmpl w:val="9FC24214"/>
    <w:lvl w:ilvl="0" w:tplc="6ED0B8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85D22"/>
    <w:multiLevelType w:val="hybridMultilevel"/>
    <w:tmpl w:val="B0C2B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223B1"/>
    <w:multiLevelType w:val="hybridMultilevel"/>
    <w:tmpl w:val="2868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1AFD"/>
    <w:multiLevelType w:val="hybridMultilevel"/>
    <w:tmpl w:val="98A22D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2DBF"/>
    <w:multiLevelType w:val="hybridMultilevel"/>
    <w:tmpl w:val="5F024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FAE37A3"/>
    <w:multiLevelType w:val="hybridMultilevel"/>
    <w:tmpl w:val="6A5E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4BF82EF5"/>
    <w:multiLevelType w:val="hybridMultilevel"/>
    <w:tmpl w:val="343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860ED"/>
    <w:multiLevelType w:val="hybridMultilevel"/>
    <w:tmpl w:val="506C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BE34EBD"/>
    <w:multiLevelType w:val="hybridMultilevel"/>
    <w:tmpl w:val="8B10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155F"/>
    <w:multiLevelType w:val="hybridMultilevel"/>
    <w:tmpl w:val="39CA63E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C0564BD"/>
    <w:multiLevelType w:val="hybridMultilevel"/>
    <w:tmpl w:val="F478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C7724"/>
    <w:multiLevelType w:val="hybridMultilevel"/>
    <w:tmpl w:val="7932D740"/>
    <w:lvl w:ilvl="0" w:tplc="62220848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C86009"/>
    <w:multiLevelType w:val="hybridMultilevel"/>
    <w:tmpl w:val="0624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9744DF3"/>
    <w:multiLevelType w:val="hybridMultilevel"/>
    <w:tmpl w:val="54D287D6"/>
    <w:lvl w:ilvl="0" w:tplc="11C29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69A812CC"/>
    <w:multiLevelType w:val="hybridMultilevel"/>
    <w:tmpl w:val="95821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1E3371"/>
    <w:multiLevelType w:val="hybridMultilevel"/>
    <w:tmpl w:val="A0C667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B821AD"/>
    <w:multiLevelType w:val="hybridMultilevel"/>
    <w:tmpl w:val="3B2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7094E"/>
    <w:multiLevelType w:val="hybridMultilevel"/>
    <w:tmpl w:val="FDA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D269B"/>
    <w:multiLevelType w:val="hybridMultilevel"/>
    <w:tmpl w:val="7B981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EA27D2"/>
    <w:multiLevelType w:val="hybridMultilevel"/>
    <w:tmpl w:val="D6A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5"/>
  </w:num>
  <w:num w:numId="2">
    <w:abstractNumId w:val="36"/>
  </w:num>
  <w:num w:numId="3">
    <w:abstractNumId w:val="5"/>
  </w:num>
  <w:num w:numId="4">
    <w:abstractNumId w:val="34"/>
  </w:num>
  <w:num w:numId="5">
    <w:abstractNumId w:val="0"/>
  </w:num>
  <w:num w:numId="6">
    <w:abstractNumId w:val="23"/>
  </w:num>
  <w:num w:numId="7">
    <w:abstractNumId w:val="26"/>
  </w:num>
  <w:num w:numId="8">
    <w:abstractNumId w:val="6"/>
  </w:num>
  <w:num w:numId="9">
    <w:abstractNumId w:val="45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20"/>
  </w:num>
  <w:num w:numId="15">
    <w:abstractNumId w:val="29"/>
  </w:num>
  <w:num w:numId="16">
    <w:abstractNumId w:val="8"/>
  </w:num>
  <w:num w:numId="17">
    <w:abstractNumId w:val="41"/>
  </w:num>
  <w:num w:numId="18">
    <w:abstractNumId w:val="2"/>
  </w:num>
  <w:num w:numId="19">
    <w:abstractNumId w:val="11"/>
  </w:num>
  <w:num w:numId="20">
    <w:abstractNumId w:val="33"/>
  </w:num>
  <w:num w:numId="21">
    <w:abstractNumId w:val="31"/>
  </w:num>
  <w:num w:numId="22">
    <w:abstractNumId w:val="21"/>
  </w:num>
  <w:num w:numId="23">
    <w:abstractNumId w:val="18"/>
  </w:num>
  <w:num w:numId="24">
    <w:abstractNumId w:val="42"/>
  </w:num>
  <w:num w:numId="25">
    <w:abstractNumId w:val="35"/>
  </w:num>
  <w:num w:numId="26">
    <w:abstractNumId w:val="7"/>
  </w:num>
  <w:num w:numId="27">
    <w:abstractNumId w:val="4"/>
  </w:num>
  <w:num w:numId="28">
    <w:abstractNumId w:val="14"/>
  </w:num>
  <w:num w:numId="29">
    <w:abstractNumId w:val="40"/>
  </w:num>
  <w:num w:numId="30">
    <w:abstractNumId w:val="44"/>
  </w:num>
  <w:num w:numId="31">
    <w:abstractNumId w:val="13"/>
  </w:num>
  <w:num w:numId="32">
    <w:abstractNumId w:val="27"/>
  </w:num>
  <w:num w:numId="33">
    <w:abstractNumId w:val="12"/>
  </w:num>
  <w:num w:numId="34">
    <w:abstractNumId w:val="43"/>
  </w:num>
  <w:num w:numId="35">
    <w:abstractNumId w:val="38"/>
  </w:num>
  <w:num w:numId="36">
    <w:abstractNumId w:val="9"/>
  </w:num>
  <w:num w:numId="37">
    <w:abstractNumId w:val="37"/>
  </w:num>
  <w:num w:numId="38">
    <w:abstractNumId w:val="19"/>
  </w:num>
  <w:num w:numId="39">
    <w:abstractNumId w:val="30"/>
  </w:num>
  <w:num w:numId="40">
    <w:abstractNumId w:val="39"/>
  </w:num>
  <w:num w:numId="41">
    <w:abstractNumId w:val="1"/>
  </w:num>
  <w:num w:numId="42">
    <w:abstractNumId w:val="16"/>
  </w:num>
  <w:num w:numId="43">
    <w:abstractNumId w:val="17"/>
  </w:num>
  <w:num w:numId="44">
    <w:abstractNumId w:val="24"/>
  </w:num>
  <w:num w:numId="45">
    <w:abstractNumId w:val="28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33DD"/>
    <w:rsid w:val="0003569E"/>
    <w:rsid w:val="000360D0"/>
    <w:rsid w:val="00036D83"/>
    <w:rsid w:val="00036E2C"/>
    <w:rsid w:val="00040D9C"/>
    <w:rsid w:val="00050DC4"/>
    <w:rsid w:val="00050FBA"/>
    <w:rsid w:val="00054FA8"/>
    <w:rsid w:val="000561D0"/>
    <w:rsid w:val="0005642D"/>
    <w:rsid w:val="00060277"/>
    <w:rsid w:val="000605A5"/>
    <w:rsid w:val="000654C7"/>
    <w:rsid w:val="000654E5"/>
    <w:rsid w:val="00070D94"/>
    <w:rsid w:val="00080783"/>
    <w:rsid w:val="00094218"/>
    <w:rsid w:val="000A276B"/>
    <w:rsid w:val="000B0659"/>
    <w:rsid w:val="000B213B"/>
    <w:rsid w:val="000B7F55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1A4E"/>
    <w:rsid w:val="001210F4"/>
    <w:rsid w:val="00122DF0"/>
    <w:rsid w:val="001231AB"/>
    <w:rsid w:val="00127682"/>
    <w:rsid w:val="00127F30"/>
    <w:rsid w:val="001403BA"/>
    <w:rsid w:val="001439E7"/>
    <w:rsid w:val="001451B4"/>
    <w:rsid w:val="0014791F"/>
    <w:rsid w:val="00151A10"/>
    <w:rsid w:val="001529A5"/>
    <w:rsid w:val="00153AA8"/>
    <w:rsid w:val="0016306A"/>
    <w:rsid w:val="0017267B"/>
    <w:rsid w:val="00177F39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4A69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C0045"/>
    <w:rsid w:val="002C03DB"/>
    <w:rsid w:val="002C0EF1"/>
    <w:rsid w:val="002C2655"/>
    <w:rsid w:val="002C6A51"/>
    <w:rsid w:val="002D3370"/>
    <w:rsid w:val="002D478E"/>
    <w:rsid w:val="002D5517"/>
    <w:rsid w:val="002D5799"/>
    <w:rsid w:val="002E315A"/>
    <w:rsid w:val="002E7475"/>
    <w:rsid w:val="002F2DE7"/>
    <w:rsid w:val="0030094E"/>
    <w:rsid w:val="00301475"/>
    <w:rsid w:val="00306109"/>
    <w:rsid w:val="00306A81"/>
    <w:rsid w:val="00312297"/>
    <w:rsid w:val="00315492"/>
    <w:rsid w:val="00315736"/>
    <w:rsid w:val="003202EC"/>
    <w:rsid w:val="00323A58"/>
    <w:rsid w:val="00327A1A"/>
    <w:rsid w:val="00330175"/>
    <w:rsid w:val="0033388C"/>
    <w:rsid w:val="00334872"/>
    <w:rsid w:val="00335F46"/>
    <w:rsid w:val="00337050"/>
    <w:rsid w:val="003405F3"/>
    <w:rsid w:val="00343ED6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605D"/>
    <w:rsid w:val="0042330F"/>
    <w:rsid w:val="004233AB"/>
    <w:rsid w:val="00423C36"/>
    <w:rsid w:val="00425520"/>
    <w:rsid w:val="00427C88"/>
    <w:rsid w:val="0043416F"/>
    <w:rsid w:val="00442414"/>
    <w:rsid w:val="00444C8C"/>
    <w:rsid w:val="00445141"/>
    <w:rsid w:val="004455D4"/>
    <w:rsid w:val="00446DDB"/>
    <w:rsid w:val="00454817"/>
    <w:rsid w:val="00463119"/>
    <w:rsid w:val="0046686F"/>
    <w:rsid w:val="00470602"/>
    <w:rsid w:val="00475CAE"/>
    <w:rsid w:val="00477AB4"/>
    <w:rsid w:val="00490953"/>
    <w:rsid w:val="00490F0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2474"/>
    <w:rsid w:val="0053300D"/>
    <w:rsid w:val="0053328D"/>
    <w:rsid w:val="0054231D"/>
    <w:rsid w:val="00542A09"/>
    <w:rsid w:val="00543EC8"/>
    <w:rsid w:val="0054604C"/>
    <w:rsid w:val="0056371E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4375"/>
    <w:rsid w:val="005A04D9"/>
    <w:rsid w:val="005A17E6"/>
    <w:rsid w:val="005A3F1F"/>
    <w:rsid w:val="005A67A8"/>
    <w:rsid w:val="005B249F"/>
    <w:rsid w:val="005B2967"/>
    <w:rsid w:val="005B3D36"/>
    <w:rsid w:val="005B438A"/>
    <w:rsid w:val="005B7F27"/>
    <w:rsid w:val="005C29DA"/>
    <w:rsid w:val="005C598D"/>
    <w:rsid w:val="005C6EB8"/>
    <w:rsid w:val="005C7AB5"/>
    <w:rsid w:val="005E1E17"/>
    <w:rsid w:val="005E3638"/>
    <w:rsid w:val="005E39C9"/>
    <w:rsid w:val="005E4C94"/>
    <w:rsid w:val="005F6677"/>
    <w:rsid w:val="00602425"/>
    <w:rsid w:val="00604781"/>
    <w:rsid w:val="006055E6"/>
    <w:rsid w:val="006065A9"/>
    <w:rsid w:val="0061331B"/>
    <w:rsid w:val="0061645A"/>
    <w:rsid w:val="006169CE"/>
    <w:rsid w:val="00621BC6"/>
    <w:rsid w:val="00623D78"/>
    <w:rsid w:val="00625D14"/>
    <w:rsid w:val="00625EF3"/>
    <w:rsid w:val="0062656F"/>
    <w:rsid w:val="00631255"/>
    <w:rsid w:val="00642BCF"/>
    <w:rsid w:val="00644C5C"/>
    <w:rsid w:val="006455FA"/>
    <w:rsid w:val="00650A5A"/>
    <w:rsid w:val="00656919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450C"/>
    <w:rsid w:val="007462B8"/>
    <w:rsid w:val="007523D5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3A6E"/>
    <w:rsid w:val="007A6AC6"/>
    <w:rsid w:val="007A6D88"/>
    <w:rsid w:val="007B0392"/>
    <w:rsid w:val="007B1B73"/>
    <w:rsid w:val="007B6533"/>
    <w:rsid w:val="007C0746"/>
    <w:rsid w:val="007C08A7"/>
    <w:rsid w:val="007C44B4"/>
    <w:rsid w:val="007C6189"/>
    <w:rsid w:val="007C648C"/>
    <w:rsid w:val="007C74CE"/>
    <w:rsid w:val="007D59AF"/>
    <w:rsid w:val="007E5E9D"/>
    <w:rsid w:val="007E6222"/>
    <w:rsid w:val="007F4483"/>
    <w:rsid w:val="007F4A0D"/>
    <w:rsid w:val="00802984"/>
    <w:rsid w:val="00804DB8"/>
    <w:rsid w:val="00805644"/>
    <w:rsid w:val="00806ED3"/>
    <w:rsid w:val="0081137B"/>
    <w:rsid w:val="0081418A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41215"/>
    <w:rsid w:val="0085371F"/>
    <w:rsid w:val="00855BD3"/>
    <w:rsid w:val="0087097D"/>
    <w:rsid w:val="00872A14"/>
    <w:rsid w:val="00874127"/>
    <w:rsid w:val="0088158B"/>
    <w:rsid w:val="00882D2A"/>
    <w:rsid w:val="00887262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52089"/>
    <w:rsid w:val="00954104"/>
    <w:rsid w:val="0095520B"/>
    <w:rsid w:val="00961248"/>
    <w:rsid w:val="00962AD2"/>
    <w:rsid w:val="0097048C"/>
    <w:rsid w:val="00971F4E"/>
    <w:rsid w:val="00973AF7"/>
    <w:rsid w:val="00977028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4A95"/>
    <w:rsid w:val="009C78E8"/>
    <w:rsid w:val="009D5CE1"/>
    <w:rsid w:val="009D643A"/>
    <w:rsid w:val="009E0B58"/>
    <w:rsid w:val="009E4D54"/>
    <w:rsid w:val="009E7C7F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0DE4"/>
    <w:rsid w:val="00A112D3"/>
    <w:rsid w:val="00A16782"/>
    <w:rsid w:val="00A30507"/>
    <w:rsid w:val="00A32880"/>
    <w:rsid w:val="00A337A3"/>
    <w:rsid w:val="00A373E1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43DD"/>
    <w:rsid w:val="00AC4520"/>
    <w:rsid w:val="00AC69F0"/>
    <w:rsid w:val="00AD05E6"/>
    <w:rsid w:val="00AD4352"/>
    <w:rsid w:val="00AE25A4"/>
    <w:rsid w:val="00AE4C83"/>
    <w:rsid w:val="00AE7584"/>
    <w:rsid w:val="00AF3E5A"/>
    <w:rsid w:val="00AF63BA"/>
    <w:rsid w:val="00B00115"/>
    <w:rsid w:val="00B00EAE"/>
    <w:rsid w:val="00B025C5"/>
    <w:rsid w:val="00B05B06"/>
    <w:rsid w:val="00B14365"/>
    <w:rsid w:val="00B15CB4"/>
    <w:rsid w:val="00B16D66"/>
    <w:rsid w:val="00B1712B"/>
    <w:rsid w:val="00B30056"/>
    <w:rsid w:val="00B33B90"/>
    <w:rsid w:val="00B41BD7"/>
    <w:rsid w:val="00B4314A"/>
    <w:rsid w:val="00B43349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2674"/>
    <w:rsid w:val="00B929BE"/>
    <w:rsid w:val="00BA02C3"/>
    <w:rsid w:val="00BA3F10"/>
    <w:rsid w:val="00BA4E6D"/>
    <w:rsid w:val="00BA6497"/>
    <w:rsid w:val="00BB3CE8"/>
    <w:rsid w:val="00BC09FA"/>
    <w:rsid w:val="00BC522B"/>
    <w:rsid w:val="00BD41ED"/>
    <w:rsid w:val="00BD44D3"/>
    <w:rsid w:val="00BD4DB1"/>
    <w:rsid w:val="00BE3ADB"/>
    <w:rsid w:val="00BE66AD"/>
    <w:rsid w:val="00BF484C"/>
    <w:rsid w:val="00BF5281"/>
    <w:rsid w:val="00C078BC"/>
    <w:rsid w:val="00C1167C"/>
    <w:rsid w:val="00C13292"/>
    <w:rsid w:val="00C1427C"/>
    <w:rsid w:val="00C16EE0"/>
    <w:rsid w:val="00C20153"/>
    <w:rsid w:val="00C203EB"/>
    <w:rsid w:val="00C23065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2864"/>
    <w:rsid w:val="00C84BE6"/>
    <w:rsid w:val="00C9547A"/>
    <w:rsid w:val="00C97348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F2830"/>
    <w:rsid w:val="00CF5529"/>
    <w:rsid w:val="00CF5A0F"/>
    <w:rsid w:val="00CF64B0"/>
    <w:rsid w:val="00CF68EB"/>
    <w:rsid w:val="00CF7930"/>
    <w:rsid w:val="00D04357"/>
    <w:rsid w:val="00D04726"/>
    <w:rsid w:val="00D05635"/>
    <w:rsid w:val="00D063BD"/>
    <w:rsid w:val="00D071B0"/>
    <w:rsid w:val="00D12C97"/>
    <w:rsid w:val="00D13407"/>
    <w:rsid w:val="00D15827"/>
    <w:rsid w:val="00D1658C"/>
    <w:rsid w:val="00D22102"/>
    <w:rsid w:val="00D2240E"/>
    <w:rsid w:val="00D27AAB"/>
    <w:rsid w:val="00D3048A"/>
    <w:rsid w:val="00D30B37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3F7E"/>
    <w:rsid w:val="00D75335"/>
    <w:rsid w:val="00D81349"/>
    <w:rsid w:val="00D81F27"/>
    <w:rsid w:val="00D841AE"/>
    <w:rsid w:val="00D84470"/>
    <w:rsid w:val="00D8505E"/>
    <w:rsid w:val="00D85E56"/>
    <w:rsid w:val="00D90847"/>
    <w:rsid w:val="00D95631"/>
    <w:rsid w:val="00D9607D"/>
    <w:rsid w:val="00DA50D1"/>
    <w:rsid w:val="00DB2012"/>
    <w:rsid w:val="00DB2022"/>
    <w:rsid w:val="00DB4B8F"/>
    <w:rsid w:val="00DC012F"/>
    <w:rsid w:val="00DC1148"/>
    <w:rsid w:val="00DC4FA7"/>
    <w:rsid w:val="00DD0E23"/>
    <w:rsid w:val="00DF02E6"/>
    <w:rsid w:val="00DF0A64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2695"/>
    <w:rsid w:val="00E26A84"/>
    <w:rsid w:val="00E31032"/>
    <w:rsid w:val="00E357EC"/>
    <w:rsid w:val="00E36F10"/>
    <w:rsid w:val="00E4682A"/>
    <w:rsid w:val="00E539B7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B4E85"/>
    <w:rsid w:val="00EC14BA"/>
    <w:rsid w:val="00EC1FB6"/>
    <w:rsid w:val="00EC2E7A"/>
    <w:rsid w:val="00ED3068"/>
    <w:rsid w:val="00ED3A8D"/>
    <w:rsid w:val="00EE1563"/>
    <w:rsid w:val="00EE1E35"/>
    <w:rsid w:val="00EE46F3"/>
    <w:rsid w:val="00EE5E2B"/>
    <w:rsid w:val="00EF0273"/>
    <w:rsid w:val="00EF04F7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6AB6"/>
    <w:rsid w:val="00F4754E"/>
    <w:rsid w:val="00F51A81"/>
    <w:rsid w:val="00F62568"/>
    <w:rsid w:val="00F72734"/>
    <w:rsid w:val="00F72B4E"/>
    <w:rsid w:val="00F734A6"/>
    <w:rsid w:val="00F760CD"/>
    <w:rsid w:val="00F80910"/>
    <w:rsid w:val="00F82F8C"/>
    <w:rsid w:val="00F8442F"/>
    <w:rsid w:val="00F90D9D"/>
    <w:rsid w:val="00FA4381"/>
    <w:rsid w:val="00FA5083"/>
    <w:rsid w:val="00FA6A1D"/>
    <w:rsid w:val="00FB16F8"/>
    <w:rsid w:val="00FB2B07"/>
    <w:rsid w:val="00FC4463"/>
    <w:rsid w:val="00FC45C2"/>
    <w:rsid w:val="00FD1032"/>
    <w:rsid w:val="00FE0387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2</cp:revision>
  <cp:lastPrinted>2020-06-20T23:36:00Z</cp:lastPrinted>
  <dcterms:created xsi:type="dcterms:W3CDTF">2020-07-19T00:59:00Z</dcterms:created>
  <dcterms:modified xsi:type="dcterms:W3CDTF">2020-07-19T00:59:00Z</dcterms:modified>
</cp:coreProperties>
</file>